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F08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-19" w:leftChars="-8" w:right="-442" w:rightChars="-184" w:firstLine="29" w:firstLineChars="9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中标产品清单</w:t>
      </w:r>
    </w:p>
    <w:p w14:paraId="4E6C50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-19" w:leftChars="-8" w:right="-442" w:rightChars="-184" w:firstLine="21" w:firstLineChars="9"/>
        <w:jc w:val="left"/>
        <w:textAlignment w:val="auto"/>
        <w:rPr>
          <w:rFonts w:hint="eastAsia"/>
          <w:lang w:val="en-US" w:eastAsia="zh-CN"/>
        </w:rPr>
      </w:pPr>
    </w:p>
    <w:tbl>
      <w:tblPr>
        <w:tblStyle w:val="10"/>
        <w:tblW w:w="440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566"/>
        <w:gridCol w:w="1545"/>
        <w:gridCol w:w="1119"/>
        <w:gridCol w:w="2740"/>
        <w:gridCol w:w="3079"/>
        <w:gridCol w:w="1463"/>
        <w:gridCol w:w="896"/>
      </w:tblGrid>
      <w:tr w14:paraId="39AC5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21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8A43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招标项目产品名称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737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投标产品名称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46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85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9B1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CB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中标</w:t>
            </w:r>
            <w:r>
              <w:rPr>
                <w:rFonts w:hint="default"/>
                <w:vertAlign w:val="baseline"/>
                <w:lang w:val="en-US" w:eastAsia="zh-CN"/>
              </w:rPr>
              <w:t>价</w:t>
            </w:r>
            <w:r>
              <w:rPr>
                <w:rFonts w:hint="eastAsia"/>
                <w:vertAlign w:val="baseline"/>
                <w:lang w:val="en-US" w:eastAsia="zh-CN"/>
              </w:rPr>
              <w:t>（元）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6CD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76F04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6EB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1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81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A3C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BC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33533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EE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国械注进20163142354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8D6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康乐保公司Coloplast A/S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7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6E2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 w:ascii="宋体" w:hAnsi="宋体" w:eastAsia="宋体"/>
                <w:vertAlign w:val="baseline"/>
                <w:lang w:val="en-US" w:eastAsia="zh-CN"/>
              </w:rPr>
            </w:pPr>
          </w:p>
        </w:tc>
      </w:tr>
      <w:tr w14:paraId="1A32D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05D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56E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7D4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7BF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33110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AC63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国械注进20163142354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026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康乐保公司Coloplast A/S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37.17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0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 w:ascii="宋体" w:hAnsi="宋体" w:eastAsia="宋体"/>
                <w:vertAlign w:val="baseline"/>
                <w:lang w:val="en-US" w:eastAsia="zh-CN"/>
              </w:rPr>
            </w:pPr>
          </w:p>
        </w:tc>
      </w:tr>
      <w:tr w14:paraId="0AFCC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50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3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33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536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6E84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33536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4A7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国械注进20163142354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88F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康乐保公司Coloplast A/S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9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66.5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F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 w:ascii="宋体" w:hAnsi="宋体" w:eastAsia="宋体"/>
                <w:vertAlign w:val="baseline"/>
                <w:lang w:val="en-US" w:eastAsia="zh-CN"/>
              </w:rPr>
            </w:pPr>
          </w:p>
        </w:tc>
      </w:tr>
      <w:tr w14:paraId="2C13A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BB1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4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34C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BF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930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33539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5B0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国械注进20163142354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1F3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康乐保公司Coloplast A/S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80.88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3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 w:ascii="宋体" w:hAnsi="宋体" w:eastAsia="宋体"/>
                <w:vertAlign w:val="baseline"/>
                <w:lang w:val="en-US" w:eastAsia="zh-CN"/>
              </w:rPr>
            </w:pPr>
          </w:p>
        </w:tc>
      </w:tr>
      <w:tr w14:paraId="24007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D21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59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45E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E71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33280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E6B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国械注进20163142354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8E2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康乐保公司Coloplast A/S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5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85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0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 w:ascii="宋体" w:hAnsi="宋体" w:eastAsia="宋体"/>
                <w:vertAlign w:val="baseline"/>
                <w:lang w:val="en-US" w:eastAsia="zh-CN"/>
              </w:rPr>
            </w:pPr>
          </w:p>
        </w:tc>
      </w:tr>
      <w:tr w14:paraId="63552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9BE1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E7CB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F7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038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33530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E41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国械注进20163142354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093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康乐保公司Coloplast A/S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13.32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9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F519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1237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EFB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9D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水胶体敷料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E7C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33547</w:t>
            </w:r>
          </w:p>
        </w:tc>
        <w:tc>
          <w:tcPr>
            <w:tcW w:w="10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57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国械注进20163142354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275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康乐保公司Coloplast A/S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F4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6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CF392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02D1C403"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C13D4D"/>
    <w:multiLevelType w:val="singleLevel"/>
    <w:tmpl w:val="BFC13D4D"/>
    <w:lvl w:ilvl="0" w:tentative="0">
      <w:start w:val="1"/>
      <w:numFmt w:val="decimal"/>
      <w:pStyle w:val="4"/>
      <w:suff w:val="nothing"/>
      <w:lvlText w:val="%1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055EC16F"/>
    <w:multiLevelType w:val="singleLevel"/>
    <w:tmpl w:val="055EC16F"/>
    <w:lvl w:ilvl="0" w:tentative="0">
      <w:start w:val="1"/>
      <w:numFmt w:val="decimal"/>
      <w:pStyle w:val="5"/>
      <w:suff w:val="nothing"/>
      <w:lvlText w:val="(%1)"/>
      <w:lvlJc w:val="left"/>
      <w:pPr>
        <w:ind w:left="0" w:leftChars="0" w:firstLine="0" w:firstLineChars="0"/>
      </w:pPr>
      <w:rPr>
        <w:rFonts w:hint="default"/>
      </w:rPr>
    </w:lvl>
  </w:abstractNum>
  <w:abstractNum w:abstractNumId="2">
    <w:nsid w:val="270C6EB1"/>
    <w:multiLevelType w:val="singleLevel"/>
    <w:tmpl w:val="270C6EB1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38099F64"/>
    <w:multiLevelType w:val="singleLevel"/>
    <w:tmpl w:val="38099F64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4">
    <w:nsid w:val="3C1F27F3"/>
    <w:multiLevelType w:val="multilevel"/>
    <w:tmpl w:val="3C1F27F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1240" w:leftChars="0" w:hanging="420" w:firstLineChars="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1260"/>
        </w:tabs>
        <w:ind w:left="16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)"/>
      <w:lvlJc w:val="left"/>
      <w:pPr>
        <w:tabs>
          <w:tab w:val="left" w:pos="1680"/>
        </w:tabs>
        <w:ind w:left="2080" w:leftChars="0" w:hanging="420" w:firstLineChars="0"/>
      </w:pPr>
      <w:rPr>
        <w:rFonts w:hint="default"/>
      </w:rPr>
    </w:lvl>
    <w:lvl w:ilvl="4" w:tentative="0">
      <w:start w:val="1"/>
      <w:numFmt w:val="decimalEnclosedCircleChinese"/>
      <w:pStyle w:val="6"/>
      <w:lvlText w:val="%5."/>
      <w:lvlJc w:val="left"/>
      <w:pPr>
        <w:tabs>
          <w:tab w:val="left" w:pos="2100"/>
        </w:tabs>
        <w:ind w:left="2500" w:leftChars="0" w:hanging="420" w:firstLineChars="0"/>
      </w:pPr>
      <w:rPr>
        <w:rFonts w:hint="eastAsia"/>
      </w:rPr>
    </w:lvl>
    <w:lvl w:ilvl="5" w:tentative="0">
      <w:start w:val="1"/>
      <w:numFmt w:val="lowerRoman"/>
      <w:lvlText w:val="%6)"/>
      <w:lvlJc w:val="left"/>
      <w:pPr>
        <w:tabs>
          <w:tab w:val="left" w:pos="2520"/>
        </w:tabs>
        <w:ind w:left="2920" w:leftChars="0" w:hanging="420" w:firstLineChars="0"/>
      </w:pPr>
      <w:rPr>
        <w:rFonts w:hint="default"/>
      </w:rPr>
    </w:lvl>
    <w:lvl w:ilvl="6" w:tentative="0">
      <w:start w:val="1"/>
      <w:numFmt w:val="lowerLetter"/>
      <w:lvlText w:val="%7."/>
      <w:lvlJc w:val="left"/>
      <w:pPr>
        <w:tabs>
          <w:tab w:val="left" w:pos="2940"/>
        </w:tabs>
        <w:ind w:left="33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7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4180" w:leftChars="0" w:hanging="420" w:firstLineChars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53609"/>
    <w:rsid w:val="024740A5"/>
    <w:rsid w:val="038701FA"/>
    <w:rsid w:val="04D92AA3"/>
    <w:rsid w:val="09C3757C"/>
    <w:rsid w:val="09CD5693"/>
    <w:rsid w:val="0AAA48E8"/>
    <w:rsid w:val="0B2C4BD8"/>
    <w:rsid w:val="0B4E0DF8"/>
    <w:rsid w:val="0BB377CC"/>
    <w:rsid w:val="0C0452F3"/>
    <w:rsid w:val="0C6738AA"/>
    <w:rsid w:val="108570D7"/>
    <w:rsid w:val="10E15685"/>
    <w:rsid w:val="12D26199"/>
    <w:rsid w:val="13CB4617"/>
    <w:rsid w:val="14D94748"/>
    <w:rsid w:val="14DB1F49"/>
    <w:rsid w:val="152874CF"/>
    <w:rsid w:val="156D3AAC"/>
    <w:rsid w:val="158854B7"/>
    <w:rsid w:val="15D854C4"/>
    <w:rsid w:val="184B7D9E"/>
    <w:rsid w:val="185D4B98"/>
    <w:rsid w:val="19D21C01"/>
    <w:rsid w:val="1A2B5A67"/>
    <w:rsid w:val="1D083E1C"/>
    <w:rsid w:val="1D45194B"/>
    <w:rsid w:val="1D65301C"/>
    <w:rsid w:val="1D81597C"/>
    <w:rsid w:val="1E430E84"/>
    <w:rsid w:val="1EB8600C"/>
    <w:rsid w:val="1F3F20C1"/>
    <w:rsid w:val="20161077"/>
    <w:rsid w:val="20A94E3B"/>
    <w:rsid w:val="21156B08"/>
    <w:rsid w:val="2255362B"/>
    <w:rsid w:val="235B4263"/>
    <w:rsid w:val="286F2BCA"/>
    <w:rsid w:val="298342D5"/>
    <w:rsid w:val="29CF6772"/>
    <w:rsid w:val="2A0873C7"/>
    <w:rsid w:val="2A2B739C"/>
    <w:rsid w:val="2C1C6417"/>
    <w:rsid w:val="2C82063F"/>
    <w:rsid w:val="30B1110E"/>
    <w:rsid w:val="30CC5C22"/>
    <w:rsid w:val="32FA26BC"/>
    <w:rsid w:val="333D5A4A"/>
    <w:rsid w:val="33727DC4"/>
    <w:rsid w:val="35612F87"/>
    <w:rsid w:val="3638765C"/>
    <w:rsid w:val="36454420"/>
    <w:rsid w:val="3672205D"/>
    <w:rsid w:val="36A4650C"/>
    <w:rsid w:val="36AE1139"/>
    <w:rsid w:val="37887016"/>
    <w:rsid w:val="3A257964"/>
    <w:rsid w:val="3A901E53"/>
    <w:rsid w:val="3BBE3289"/>
    <w:rsid w:val="3C08498D"/>
    <w:rsid w:val="3D673361"/>
    <w:rsid w:val="3E6842C3"/>
    <w:rsid w:val="402F5F35"/>
    <w:rsid w:val="410A5DE4"/>
    <w:rsid w:val="417118D0"/>
    <w:rsid w:val="41E97771"/>
    <w:rsid w:val="42C42D7E"/>
    <w:rsid w:val="42F85DFF"/>
    <w:rsid w:val="454A250C"/>
    <w:rsid w:val="46770F87"/>
    <w:rsid w:val="474F5EA5"/>
    <w:rsid w:val="48F150BB"/>
    <w:rsid w:val="4901159C"/>
    <w:rsid w:val="49D22F38"/>
    <w:rsid w:val="4AC51A45"/>
    <w:rsid w:val="4B025BB1"/>
    <w:rsid w:val="4B08239B"/>
    <w:rsid w:val="4B44328C"/>
    <w:rsid w:val="4C464229"/>
    <w:rsid w:val="4CF816A7"/>
    <w:rsid w:val="4D783DF7"/>
    <w:rsid w:val="4DF61473"/>
    <w:rsid w:val="4DF730EF"/>
    <w:rsid w:val="4F851961"/>
    <w:rsid w:val="512A4649"/>
    <w:rsid w:val="528F3572"/>
    <w:rsid w:val="529A7C10"/>
    <w:rsid w:val="55D869D5"/>
    <w:rsid w:val="56160D40"/>
    <w:rsid w:val="57C9597B"/>
    <w:rsid w:val="58325001"/>
    <w:rsid w:val="58C21FE5"/>
    <w:rsid w:val="59875611"/>
    <w:rsid w:val="59BA4144"/>
    <w:rsid w:val="5AA505A9"/>
    <w:rsid w:val="5CF42FA1"/>
    <w:rsid w:val="5D347D3A"/>
    <w:rsid w:val="5DCF5572"/>
    <w:rsid w:val="5DDF66DA"/>
    <w:rsid w:val="5DFD1C63"/>
    <w:rsid w:val="5EE511DE"/>
    <w:rsid w:val="5F13397F"/>
    <w:rsid w:val="61001CE1"/>
    <w:rsid w:val="61C27817"/>
    <w:rsid w:val="623B44BD"/>
    <w:rsid w:val="64393A31"/>
    <w:rsid w:val="69117181"/>
    <w:rsid w:val="6CCF16A0"/>
    <w:rsid w:val="6DB71B24"/>
    <w:rsid w:val="70166161"/>
    <w:rsid w:val="708E1015"/>
    <w:rsid w:val="70C3605E"/>
    <w:rsid w:val="71900E5F"/>
    <w:rsid w:val="72AF0710"/>
    <w:rsid w:val="75722D56"/>
    <w:rsid w:val="75E441DB"/>
    <w:rsid w:val="766F3739"/>
    <w:rsid w:val="7686785D"/>
    <w:rsid w:val="7AC52BAB"/>
    <w:rsid w:val="7B0B295D"/>
    <w:rsid w:val="7B265B2B"/>
    <w:rsid w:val="7BA97403"/>
    <w:rsid w:val="7C80044E"/>
    <w:rsid w:val="7C8E3CEE"/>
    <w:rsid w:val="7D22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left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6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numPr>
        <w:ilvl w:val="0"/>
        <w:numId w:val="2"/>
      </w:numPr>
      <w:spacing w:before="140" w:after="140" w:line="500" w:lineRule="exact"/>
      <w:ind w:left="0" w:firstLine="0"/>
      <w:jc w:val="center"/>
      <w:outlineLvl w:val="1"/>
    </w:pPr>
    <w:rPr>
      <w:rFonts w:ascii="宋体" w:hAnsi="宋体" w:eastAsia="宋体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numPr>
        <w:ilvl w:val="0"/>
        <w:numId w:val="3"/>
      </w:numPr>
      <w:spacing w:before="120" w:after="120" w:line="500" w:lineRule="exact"/>
      <w:ind w:left="0" w:firstLine="0"/>
      <w:jc w:val="left"/>
      <w:outlineLvl w:val="2"/>
    </w:pPr>
    <w:rPr>
      <w:rFonts w:ascii="宋体" w:hAnsi="宋体" w:eastAsia="宋体" w:cs="宋体"/>
      <w:b/>
      <w:bCs/>
      <w:sz w:val="28"/>
    </w:rPr>
  </w:style>
  <w:style w:type="paragraph" w:styleId="5">
    <w:name w:val="heading 4"/>
    <w:basedOn w:val="1"/>
    <w:next w:val="1"/>
    <w:link w:val="12"/>
    <w:semiHidden/>
    <w:unhideWhenUsed/>
    <w:qFormat/>
    <w:uiPriority w:val="0"/>
    <w:pPr>
      <w:keepNext/>
      <w:keepLines/>
      <w:numPr>
        <w:ilvl w:val="0"/>
        <w:numId w:val="4"/>
      </w:numPr>
      <w:tabs>
        <w:tab w:val="left" w:pos="0"/>
      </w:tabs>
      <w:spacing w:beforeLines="0" w:beforeAutospacing="0" w:afterLines="0" w:afterAutospacing="0" w:line="360" w:lineRule="auto"/>
      <w:ind w:left="0" w:firstLine="0"/>
      <w:jc w:val="left"/>
      <w:outlineLvl w:val="3"/>
    </w:pPr>
    <w:rPr>
      <w:rFonts w:ascii="宋体" w:hAnsi="宋体" w:eastAsia="宋体" w:cs="宋体"/>
      <w:b/>
      <w:sz w:val="24"/>
    </w:rPr>
  </w:style>
  <w:style w:type="paragraph" w:styleId="6">
    <w:name w:val="heading 5"/>
    <w:basedOn w:val="1"/>
    <w:next w:val="1"/>
    <w:link w:val="16"/>
    <w:semiHidden/>
    <w:unhideWhenUsed/>
    <w:qFormat/>
    <w:uiPriority w:val="0"/>
    <w:pPr>
      <w:keepNext/>
      <w:keepLines/>
      <w:numPr>
        <w:ilvl w:val="4"/>
        <w:numId w:val="5"/>
      </w:numPr>
      <w:tabs>
        <w:tab w:val="clear" w:pos="2100"/>
      </w:tabs>
      <w:spacing w:beforeLines="0" w:afterLines="0"/>
      <w:ind w:left="0" w:firstLine="0"/>
      <w:outlineLvl w:val="4"/>
    </w:pPr>
    <w:rPr>
      <w:rFonts w:ascii="宋体" w:hAnsi="宋体" w:eastAsia="宋体" w:cs="宋体"/>
      <w:b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toc 1"/>
    <w:basedOn w:val="1"/>
    <w:next w:val="1"/>
    <w:qFormat/>
    <w:uiPriority w:val="0"/>
    <w:rPr>
      <w:rFonts w:ascii="宋体" w:hAnsi="宋体" w:eastAsia="宋体" w:cs="宋体"/>
      <w:sz w:val="24"/>
      <w:szCs w:val="34"/>
    </w:rPr>
  </w:style>
  <w:style w:type="character" w:customStyle="1" w:styleId="12">
    <w:name w:val="标题 4 字符"/>
    <w:basedOn w:val="11"/>
    <w:link w:val="5"/>
    <w:qFormat/>
    <w:uiPriority w:val="9"/>
    <w:rPr>
      <w:rFonts w:ascii="宋体" w:hAnsi="宋体" w:eastAsia="宋体" w:cs="宋体"/>
      <w:b/>
      <w:bCs/>
      <w:sz w:val="24"/>
      <w:szCs w:val="28"/>
    </w:rPr>
  </w:style>
  <w:style w:type="character" w:customStyle="1" w:styleId="13">
    <w:name w:val="标题 2 字符"/>
    <w:basedOn w:val="11"/>
    <w:link w:val="3"/>
    <w:qFormat/>
    <w:uiPriority w:val="9"/>
    <w:rPr>
      <w:rFonts w:ascii="宋体" w:hAnsi="宋体" w:eastAsia="宋体" w:cstheme="majorBidi"/>
      <w:b/>
      <w:bCs/>
      <w:sz w:val="32"/>
      <w:szCs w:val="32"/>
    </w:rPr>
  </w:style>
  <w:style w:type="character" w:customStyle="1" w:styleId="14">
    <w:name w:val="标题 3 字符"/>
    <w:basedOn w:val="11"/>
    <w:link w:val="4"/>
    <w:qFormat/>
    <w:uiPriority w:val="9"/>
    <w:rPr>
      <w:rFonts w:ascii="宋体" w:hAnsi="宋体" w:eastAsia="宋体" w:cs="宋体"/>
      <w:b/>
      <w:bCs/>
      <w:sz w:val="28"/>
      <w:szCs w:val="28"/>
    </w:rPr>
  </w:style>
  <w:style w:type="character" w:customStyle="1" w:styleId="15">
    <w:name w:val="标题 1 Char"/>
    <w:basedOn w:val="11"/>
    <w:link w:val="2"/>
    <w:qFormat/>
    <w:uiPriority w:val="0"/>
    <w:rPr>
      <w:rFonts w:hint="eastAsia" w:ascii="Times New Roman" w:hAnsi="Times New Roman" w:eastAsia="宋体" w:cs="Times New Roman"/>
      <w:b/>
      <w:kern w:val="44"/>
      <w:sz w:val="36"/>
      <w:szCs w:val="24"/>
      <w:lang w:val="zh-CN" w:bidi="zh-CN"/>
    </w:rPr>
  </w:style>
  <w:style w:type="character" w:customStyle="1" w:styleId="16">
    <w:name w:val="标题 5 Char"/>
    <w:link w:val="6"/>
    <w:qFormat/>
    <w:uiPriority w:val="0"/>
    <w:rPr>
      <w:rFonts w:ascii="宋体" w:hAnsi="宋体" w:eastAsia="宋体" w:cs="宋体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528</Characters>
  <Lines>0</Lines>
  <Paragraphs>0</Paragraphs>
  <TotalTime>2</TotalTime>
  <ScaleCrop>false</ScaleCrop>
  <LinksUpToDate>false</LinksUpToDate>
  <CharactersWithSpaces>559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2022-11-03T08:25:00Z</dcterms:created>
  <dc:creator>Administrator</dc:creator>
  <cp:lastModifiedBy>Administrator</cp:lastModifiedBy>
  <cp:lastPrinted>2026-05-09T06:42:00Z</cp:lastPrinted>
  <dcterms:modified xsi:type="dcterms:W3CDTF">2026-05-12T02:09:21Z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96EE05956B4545A2B990406B28C4CCE1</vt:lpwstr>
  </property>
  <property fmtid="{D5CDD505-2E9C-101B-9397-08002B2CF9AE}" pid="4" name="KSOTemplateDocerSaveRecord">
    <vt:lpwstr>eyJoZGlkIjoiY2FkM2IyNWJjYjk2YjYzNjZmZGZmYTg0M2VhMTRjZDYiLCJ1c2VySWQiOiI2NTY0MDgwMDQifQ==</vt:lpwstr>
  </property>
</Properties>
</file>